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871007">
        <w:rPr>
          <w:rFonts w:asciiTheme="minorEastAsia" w:eastAsiaTheme="minorEastAsia" w:hAnsiTheme="minorEastAsia" w:hint="eastAsia"/>
        </w:rPr>
        <w:t>监护仪（2台）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871007">
        <w:rPr>
          <w:rFonts w:asciiTheme="minorEastAsia" w:eastAsiaTheme="minorEastAsia" w:hAnsiTheme="minorEastAsia" w:hint="eastAsia"/>
        </w:rPr>
        <w:t>5.6</w:t>
      </w:r>
      <w:r w:rsidR="00A03127">
        <w:rPr>
          <w:rFonts w:asciiTheme="minorEastAsia" w:eastAsiaTheme="minorEastAsia" w:hAnsiTheme="minorEastAsia" w:hint="eastAsia"/>
        </w:rPr>
        <w:t>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871007">
        <w:rPr>
          <w:rFonts w:asciiTheme="minorEastAsia" w:eastAsiaTheme="minorEastAsia" w:hAnsiTheme="minorEastAsia" w:hint="eastAsia"/>
        </w:rPr>
        <w:t>03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03127">
        <w:rPr>
          <w:rFonts w:asciiTheme="minorEastAsia" w:eastAsiaTheme="minorEastAsia" w:hAnsiTheme="minorEastAsia" w:hint="eastAsia"/>
        </w:rPr>
        <w:t>磋商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BD3086" w:rsidP="00BD3086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由于原开标时间报名商家不足三家，现将招标时间更改为2019.6.28。</w:t>
      </w:r>
      <w:r w:rsidR="00985872"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="00985872" w:rsidRPr="00006E3B">
        <w:rPr>
          <w:rFonts w:asciiTheme="minorEastAsia" w:eastAsiaTheme="minorEastAsia" w:hAnsiTheme="minorEastAsia" w:hint="eastAsia"/>
        </w:rPr>
        <w:t>年</w:t>
      </w:r>
      <w:r w:rsidR="00AD501E">
        <w:rPr>
          <w:rFonts w:asciiTheme="minorEastAsia" w:eastAsiaTheme="minorEastAsia" w:hAnsiTheme="minorEastAsia" w:hint="eastAsia"/>
        </w:rPr>
        <w:t>6</w:t>
      </w:r>
      <w:r w:rsidR="00985872" w:rsidRPr="00006E3B">
        <w:rPr>
          <w:rFonts w:asciiTheme="minorEastAsia" w:eastAsiaTheme="minorEastAsia" w:hAnsiTheme="minorEastAsia" w:hint="eastAsia"/>
        </w:rPr>
        <w:t>月</w:t>
      </w:r>
      <w:r w:rsidR="00AD501E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8</w:t>
      </w:r>
      <w:r w:rsidR="00985872"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AD501E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AD501E">
        <w:rPr>
          <w:rFonts w:asciiTheme="minorEastAsia" w:eastAsiaTheme="minorEastAsia" w:hAnsiTheme="minorEastAsia" w:hint="eastAsia"/>
        </w:rPr>
        <w:t>2</w:t>
      </w:r>
      <w:r w:rsidR="00BD3086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Default="00006E3B" w:rsidP="00BD3086">
      <w:pPr>
        <w:ind w:firstLine="43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参数要求详见附件             </w:t>
      </w:r>
    </w:p>
    <w:p w:rsidR="00BD3086" w:rsidRPr="00006E3B" w:rsidRDefault="00BD3086" w:rsidP="00BD3086">
      <w:pPr>
        <w:rPr>
          <w:rFonts w:asciiTheme="minorEastAsia" w:eastAsiaTheme="minorEastAsia" w:hAnsiTheme="minorEastAsia"/>
        </w:rPr>
      </w:pP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AD501E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BD3086">
        <w:rPr>
          <w:rFonts w:asciiTheme="minorEastAsia" w:eastAsiaTheme="minorEastAsia" w:hAnsiTheme="minorEastAsia" w:hint="eastAsia"/>
        </w:rPr>
        <w:t>21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C9" w:rsidRDefault="000B6BC9" w:rsidP="00985872">
      <w:pPr>
        <w:spacing w:after="0"/>
      </w:pPr>
      <w:r>
        <w:separator/>
      </w:r>
    </w:p>
  </w:endnote>
  <w:endnote w:type="continuationSeparator" w:id="1">
    <w:p w:rsidR="000B6BC9" w:rsidRDefault="000B6BC9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C9" w:rsidRDefault="000B6BC9" w:rsidP="00985872">
      <w:pPr>
        <w:spacing w:after="0"/>
      </w:pPr>
      <w:r>
        <w:separator/>
      </w:r>
    </w:p>
  </w:footnote>
  <w:footnote w:type="continuationSeparator" w:id="1">
    <w:p w:rsidR="000B6BC9" w:rsidRDefault="000B6BC9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9760D"/>
    <w:rsid w:val="000B6BC9"/>
    <w:rsid w:val="000D077C"/>
    <w:rsid w:val="00194BE7"/>
    <w:rsid w:val="001A378F"/>
    <w:rsid w:val="00273509"/>
    <w:rsid w:val="002D2CB9"/>
    <w:rsid w:val="00323B43"/>
    <w:rsid w:val="003D1436"/>
    <w:rsid w:val="003D37D8"/>
    <w:rsid w:val="003E7F2F"/>
    <w:rsid w:val="003F56E4"/>
    <w:rsid w:val="004105C7"/>
    <w:rsid w:val="00426133"/>
    <w:rsid w:val="004358AB"/>
    <w:rsid w:val="00490B04"/>
    <w:rsid w:val="00581A1A"/>
    <w:rsid w:val="005B3B16"/>
    <w:rsid w:val="0060249C"/>
    <w:rsid w:val="00660936"/>
    <w:rsid w:val="006A3266"/>
    <w:rsid w:val="006C3F0E"/>
    <w:rsid w:val="007B3CBF"/>
    <w:rsid w:val="00871007"/>
    <w:rsid w:val="008B7726"/>
    <w:rsid w:val="00940EBB"/>
    <w:rsid w:val="009809AB"/>
    <w:rsid w:val="00985872"/>
    <w:rsid w:val="00996E2F"/>
    <w:rsid w:val="009B0C70"/>
    <w:rsid w:val="00A03127"/>
    <w:rsid w:val="00A962A3"/>
    <w:rsid w:val="00AD501E"/>
    <w:rsid w:val="00BD3086"/>
    <w:rsid w:val="00C1441B"/>
    <w:rsid w:val="00CC6084"/>
    <w:rsid w:val="00CD5E42"/>
    <w:rsid w:val="00D31D50"/>
    <w:rsid w:val="00D42B98"/>
    <w:rsid w:val="00D57BAB"/>
    <w:rsid w:val="00DE13B4"/>
    <w:rsid w:val="00DE5B5C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10</cp:revision>
  <dcterms:created xsi:type="dcterms:W3CDTF">2018-10-23T07:10:00Z</dcterms:created>
  <dcterms:modified xsi:type="dcterms:W3CDTF">2019-06-21T07:21:00Z</dcterms:modified>
</cp:coreProperties>
</file>